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85" w:rsidRPr="00D00D40" w:rsidRDefault="005D2848">
      <w:pPr>
        <w:pBdr>
          <w:bottom w:val="single" w:sz="12" w:space="1" w:color="auto"/>
        </w:pBdr>
        <w:rPr>
          <w:b/>
          <w:sz w:val="34"/>
          <w:szCs w:val="34"/>
        </w:rPr>
      </w:pPr>
      <w:r w:rsidRPr="00D00D40">
        <w:rPr>
          <w:b/>
          <w:sz w:val="34"/>
          <w:szCs w:val="34"/>
        </w:rPr>
        <w:t>Requesting Security Access</w:t>
      </w:r>
      <w:r w:rsidR="00D00D40" w:rsidRPr="00D00D40">
        <w:rPr>
          <w:b/>
          <w:sz w:val="34"/>
          <w:szCs w:val="34"/>
        </w:rPr>
        <w:t xml:space="preserve"> for Electronic Time</w:t>
      </w:r>
      <w:r w:rsidRPr="00D00D40">
        <w:rPr>
          <w:b/>
          <w:sz w:val="34"/>
          <w:szCs w:val="34"/>
        </w:rPr>
        <w:t xml:space="preserve"> / Creating a Security Ticket</w:t>
      </w:r>
    </w:p>
    <w:p w:rsidR="00C66431" w:rsidRDefault="00C66431">
      <w:pPr>
        <w:rPr>
          <w:b/>
          <w:sz w:val="26"/>
          <w:szCs w:val="26"/>
        </w:rPr>
      </w:pPr>
    </w:p>
    <w:p w:rsidR="005C7C5B" w:rsidRDefault="00F13FBB">
      <w:pPr>
        <w:rPr>
          <w:b/>
          <w:sz w:val="26"/>
          <w:szCs w:val="26"/>
        </w:rPr>
      </w:pPr>
      <w:r>
        <w:rPr>
          <w:b/>
          <w:sz w:val="26"/>
          <w:szCs w:val="26"/>
        </w:rPr>
        <w:t>Note</w:t>
      </w:r>
      <w:r w:rsidR="005C7C5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:  </w:t>
      </w:r>
    </w:p>
    <w:p w:rsidR="00F13FBB" w:rsidRDefault="00F13FBB" w:rsidP="005C7C5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C7C5B">
        <w:rPr>
          <w:b/>
          <w:sz w:val="26"/>
          <w:szCs w:val="26"/>
        </w:rPr>
        <w:t xml:space="preserve">The employee’s PAF </w:t>
      </w:r>
      <w:r w:rsidRPr="005C7C5B">
        <w:rPr>
          <w:b/>
          <w:i/>
          <w:color w:val="FF0000"/>
          <w:sz w:val="26"/>
          <w:szCs w:val="26"/>
        </w:rPr>
        <w:t>must</w:t>
      </w:r>
      <w:r w:rsidRPr="005C7C5B">
        <w:rPr>
          <w:b/>
          <w:color w:val="FF0000"/>
          <w:sz w:val="26"/>
          <w:szCs w:val="26"/>
        </w:rPr>
        <w:t xml:space="preserve"> </w:t>
      </w:r>
      <w:r w:rsidRPr="005C7C5B">
        <w:rPr>
          <w:b/>
          <w:sz w:val="26"/>
          <w:szCs w:val="26"/>
        </w:rPr>
        <w:t>be completed and they</w:t>
      </w:r>
      <w:r w:rsidRPr="005C7C5B">
        <w:rPr>
          <w:b/>
          <w:i/>
          <w:color w:val="FF0000"/>
          <w:sz w:val="26"/>
          <w:szCs w:val="26"/>
        </w:rPr>
        <w:t xml:space="preserve"> must</w:t>
      </w:r>
      <w:r w:rsidRPr="005C7C5B">
        <w:rPr>
          <w:b/>
          <w:sz w:val="26"/>
          <w:szCs w:val="26"/>
        </w:rPr>
        <w:t xml:space="preserve"> be Active in SAP before a security ticket can be processed.</w:t>
      </w:r>
    </w:p>
    <w:p w:rsidR="005C7C5B" w:rsidRPr="005C7C5B" w:rsidRDefault="00722270" w:rsidP="005C7C5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722270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242570</wp:posOffset>
                </wp:positionV>
                <wp:extent cx="238125" cy="247650"/>
                <wp:effectExtent l="19050" t="0" r="28575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907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152.25pt;margin-top:19.1pt;width:18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" adj="11215" fillcolor="#5b9bd5 [3204]" strokecolor="#1f4d78 [1604]" strokeweight="1pt"/>
            </w:pict>
          </mc:Fallback>
        </mc:AlternateContent>
      </w:r>
      <w:r w:rsidRPr="00722270">
        <w:rPr>
          <w:b/>
          <w:sz w:val="26"/>
          <w:szCs w:val="26"/>
          <w:u w:val="single"/>
        </w:rPr>
        <w:t>For ESS TICKETING Only</w:t>
      </w:r>
      <w:r>
        <w:rPr>
          <w:b/>
          <w:sz w:val="26"/>
          <w:szCs w:val="26"/>
        </w:rPr>
        <w:t xml:space="preserve"> - </w:t>
      </w:r>
      <w:r w:rsidR="005C7C5B">
        <w:rPr>
          <w:b/>
          <w:sz w:val="26"/>
          <w:szCs w:val="26"/>
        </w:rPr>
        <w:t xml:space="preserve">Position numbers </w:t>
      </w:r>
      <w:r w:rsidR="005C7C5B" w:rsidRPr="00722270">
        <w:rPr>
          <w:b/>
          <w:i/>
          <w:color w:val="FF0000"/>
          <w:sz w:val="26"/>
          <w:szCs w:val="26"/>
        </w:rPr>
        <w:t>must</w:t>
      </w:r>
      <w:r w:rsidR="005C7C5B">
        <w:rPr>
          <w:b/>
          <w:sz w:val="26"/>
          <w:szCs w:val="26"/>
        </w:rPr>
        <w:t xml:space="preserve"> be in place </w:t>
      </w:r>
      <w:r w:rsidR="005C7C5B" w:rsidRPr="00722270">
        <w:rPr>
          <w:b/>
          <w:i/>
          <w:color w:val="FF0000"/>
          <w:sz w:val="26"/>
          <w:szCs w:val="26"/>
        </w:rPr>
        <w:t>before</w:t>
      </w:r>
      <w:r w:rsidR="005C7C5B">
        <w:rPr>
          <w:b/>
          <w:sz w:val="26"/>
          <w:szCs w:val="26"/>
        </w:rPr>
        <w:t xml:space="preserve"> you create </w:t>
      </w:r>
      <w:r>
        <w:rPr>
          <w:b/>
          <w:sz w:val="26"/>
          <w:szCs w:val="26"/>
        </w:rPr>
        <w:t xml:space="preserve">and submit </w:t>
      </w:r>
      <w:r w:rsidR="005C7C5B">
        <w:rPr>
          <w:b/>
          <w:sz w:val="26"/>
          <w:szCs w:val="26"/>
        </w:rPr>
        <w:t>ESS Tickets</w:t>
      </w:r>
      <w:r>
        <w:rPr>
          <w:b/>
          <w:sz w:val="26"/>
          <w:szCs w:val="26"/>
        </w:rPr>
        <w:t xml:space="preserve"> for access </w:t>
      </w:r>
    </w:p>
    <w:p w:rsidR="005C7C5B" w:rsidRDefault="005C7C5B">
      <w:pPr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3921BCC3" wp14:editId="10002AFD">
            <wp:extent cx="6858000" cy="4629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848" w:rsidRPr="006C5EDD" w:rsidRDefault="005D2848">
      <w:pPr>
        <w:rPr>
          <w:b/>
          <w:sz w:val="26"/>
          <w:szCs w:val="26"/>
        </w:rPr>
      </w:pPr>
      <w:r w:rsidRPr="006C5EDD">
        <w:rPr>
          <w:b/>
          <w:sz w:val="26"/>
          <w:szCs w:val="26"/>
        </w:rPr>
        <w:t xml:space="preserve">1). Access the Security Ticket Form by accessing Firefly </w:t>
      </w:r>
    </w:p>
    <w:p w:rsidR="005D2848" w:rsidRPr="006C5EDD" w:rsidRDefault="00B77BA8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69490767" wp14:editId="0283E1C4">
            <wp:extent cx="6858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848" w:rsidRPr="006C5EDD" w:rsidRDefault="005D2848">
      <w:pPr>
        <w:rPr>
          <w:b/>
          <w:sz w:val="26"/>
          <w:szCs w:val="26"/>
        </w:rPr>
      </w:pPr>
      <w:r w:rsidRPr="006C5EDD">
        <w:rPr>
          <w:b/>
          <w:sz w:val="26"/>
          <w:szCs w:val="26"/>
        </w:rPr>
        <w:t>2). Click on</w:t>
      </w:r>
      <w:r w:rsidR="00B77BA8">
        <w:rPr>
          <w:b/>
          <w:sz w:val="26"/>
          <w:szCs w:val="26"/>
        </w:rPr>
        <w:t xml:space="preserve"> the</w:t>
      </w:r>
      <w:r w:rsidRPr="006C5EDD">
        <w:rPr>
          <w:b/>
          <w:sz w:val="26"/>
          <w:szCs w:val="26"/>
        </w:rPr>
        <w:t xml:space="preserve"> </w:t>
      </w:r>
      <w:r w:rsidR="00B77BA8">
        <w:rPr>
          <w:b/>
          <w:sz w:val="26"/>
          <w:szCs w:val="26"/>
        </w:rPr>
        <w:t>“</w:t>
      </w:r>
      <w:r w:rsidR="002B6160">
        <w:rPr>
          <w:b/>
          <w:sz w:val="26"/>
          <w:szCs w:val="26"/>
        </w:rPr>
        <w:t>SAP Security Request</w:t>
      </w:r>
      <w:r w:rsidR="00B77BA8">
        <w:rPr>
          <w:b/>
          <w:sz w:val="26"/>
          <w:szCs w:val="26"/>
        </w:rPr>
        <w:t>” Tile</w:t>
      </w:r>
      <w:r w:rsidRPr="006C5EDD">
        <w:rPr>
          <w:b/>
          <w:sz w:val="26"/>
          <w:szCs w:val="26"/>
        </w:rPr>
        <w:t xml:space="preserve"> </w:t>
      </w:r>
      <w:r w:rsidR="00B77BA8">
        <w:rPr>
          <w:b/>
          <w:sz w:val="26"/>
          <w:szCs w:val="26"/>
        </w:rPr>
        <w:t>on your Firefly front page (near the bottom depending upon your access)</w:t>
      </w:r>
      <w:r w:rsidR="0059406C">
        <w:rPr>
          <w:b/>
          <w:sz w:val="26"/>
          <w:szCs w:val="26"/>
        </w:rPr>
        <w:t xml:space="preserve"> under </w:t>
      </w:r>
      <w:r w:rsidR="008A493E">
        <w:rPr>
          <w:b/>
          <w:sz w:val="26"/>
          <w:szCs w:val="26"/>
        </w:rPr>
        <w:t>BUSINESS APPLICATIONS</w:t>
      </w:r>
    </w:p>
    <w:p w:rsidR="008A493E" w:rsidRDefault="008A493E">
      <w:pPr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61095604" wp14:editId="499E7367">
            <wp:extent cx="1874682" cy="180609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4682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848" w:rsidRDefault="005D2848">
      <w:pPr>
        <w:rPr>
          <w:b/>
          <w:sz w:val="26"/>
          <w:szCs w:val="26"/>
        </w:rPr>
      </w:pPr>
      <w:bookmarkStart w:id="0" w:name="_GoBack"/>
      <w:bookmarkEnd w:id="0"/>
      <w:r w:rsidRPr="006C5EDD">
        <w:rPr>
          <w:b/>
          <w:sz w:val="26"/>
          <w:szCs w:val="26"/>
        </w:rPr>
        <w:t>3)</w:t>
      </w:r>
      <w:r w:rsidR="0059406C">
        <w:rPr>
          <w:b/>
          <w:sz w:val="26"/>
          <w:szCs w:val="26"/>
        </w:rPr>
        <w:t xml:space="preserve"> When you click on this, it opens up the actual Security Ticket Form.  </w:t>
      </w:r>
      <w:r w:rsidR="0059406C" w:rsidRPr="0059406C">
        <w:rPr>
          <w:b/>
          <w:color w:val="FF0000"/>
          <w:sz w:val="26"/>
          <w:szCs w:val="26"/>
        </w:rPr>
        <w:t>REMEMBER</w:t>
      </w:r>
      <w:r w:rsidR="0059406C">
        <w:rPr>
          <w:b/>
          <w:sz w:val="26"/>
          <w:szCs w:val="26"/>
        </w:rPr>
        <w:t xml:space="preserve">:  (use the Employee Search button) or (manually fill in the fields) provided for the </w:t>
      </w:r>
      <w:r w:rsidR="0059406C" w:rsidRPr="0059406C">
        <w:rPr>
          <w:b/>
          <w:sz w:val="26"/>
          <w:szCs w:val="26"/>
          <w:u w:val="single"/>
        </w:rPr>
        <w:t xml:space="preserve">person who </w:t>
      </w:r>
      <w:r w:rsidR="0059406C" w:rsidRPr="0059406C">
        <w:rPr>
          <w:b/>
          <w:i/>
          <w:sz w:val="26"/>
          <w:szCs w:val="26"/>
          <w:u w:val="single"/>
        </w:rPr>
        <w:t>needs</w:t>
      </w:r>
      <w:r w:rsidR="0059406C" w:rsidRPr="0059406C">
        <w:rPr>
          <w:b/>
          <w:sz w:val="26"/>
          <w:szCs w:val="26"/>
          <w:u w:val="single"/>
        </w:rPr>
        <w:t xml:space="preserve"> the access</w:t>
      </w:r>
      <w:r w:rsidRPr="006C5EDD">
        <w:rPr>
          <w:b/>
          <w:sz w:val="26"/>
          <w:szCs w:val="26"/>
        </w:rPr>
        <w:t xml:space="preserve">. </w:t>
      </w:r>
      <w:r w:rsidR="00B77BA8">
        <w:rPr>
          <w:b/>
          <w:sz w:val="26"/>
          <w:szCs w:val="26"/>
        </w:rPr>
        <w:t xml:space="preserve"> </w:t>
      </w:r>
    </w:p>
    <w:p w:rsidR="00B77BA8" w:rsidRDefault="00F0480E">
      <w:pPr>
        <w:rPr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8A538DC" wp14:editId="39559D1B">
            <wp:extent cx="6467475" cy="3291440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044" cy="329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270" w:rsidRPr="00722270" w:rsidRDefault="00722270" w:rsidP="00722270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3a) </w:t>
      </w:r>
      <w:r w:rsidR="00784D1C">
        <w:rPr>
          <w:b/>
          <w:sz w:val="26"/>
          <w:szCs w:val="26"/>
        </w:rPr>
        <w:t>Enter either the Employee Name or the Employee Personnel #</w:t>
      </w:r>
    </w:p>
    <w:p w:rsidR="00F266C8" w:rsidRDefault="00F266C8">
      <w:pPr>
        <w:pBdr>
          <w:top w:val="single" w:sz="6" w:space="1" w:color="auto"/>
          <w:bottom w:val="single" w:sz="6" w:space="1" w:color="auto"/>
        </w:pBdr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3AFAEA37" wp14:editId="65E0C573">
            <wp:extent cx="4724400" cy="12344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270" w:rsidRDefault="00722270">
      <w:pPr>
        <w:pBdr>
          <w:top w:val="single" w:sz="6" w:space="1" w:color="auto"/>
          <w:bottom w:val="single" w:sz="6" w:space="1" w:color="auto"/>
        </w:pBdr>
        <w:rPr>
          <w:b/>
          <w:sz w:val="26"/>
          <w:szCs w:val="26"/>
        </w:rPr>
      </w:pPr>
    </w:p>
    <w:p w:rsidR="00722270" w:rsidRDefault="00722270">
      <w:pPr>
        <w:pBdr>
          <w:bottom w:val="single" w:sz="6" w:space="1" w:color="auto"/>
          <w:between w:val="single" w:sz="6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Searched</w:t>
      </w:r>
      <w:r w:rsidR="00B2301A">
        <w:rPr>
          <w:b/>
          <w:sz w:val="26"/>
          <w:szCs w:val="26"/>
        </w:rPr>
        <w:t>-F</w:t>
      </w:r>
      <w:r>
        <w:rPr>
          <w:b/>
          <w:sz w:val="26"/>
          <w:szCs w:val="26"/>
        </w:rPr>
        <w:t>or name should appea</w:t>
      </w:r>
      <w:r w:rsidR="00B2301A">
        <w:rPr>
          <w:b/>
          <w:sz w:val="26"/>
          <w:szCs w:val="26"/>
        </w:rPr>
        <w:t>r</w:t>
      </w:r>
      <w:r w:rsidR="00B2301A">
        <w:rPr>
          <w:noProof/>
        </w:rPr>
        <w:drawing>
          <wp:inline distT="0" distB="0" distL="0" distR="0" wp14:anchorId="186F475A" wp14:editId="001112ED">
            <wp:extent cx="4981575" cy="1845310"/>
            <wp:effectExtent l="0" t="0" r="9525" b="2540"/>
            <wp:docPr id="12" name="Picture 12" descr="C:\Users\CCARIS~1\AppData\Local\Temp\SNAGHTMLaa501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ARIS~1\AppData\Local\Temp\SNAGHTMLaa501c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57" cy="186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70">
        <w:rPr>
          <w:noProof/>
        </w:rPr>
        <w:t xml:space="preserve"> </w:t>
      </w:r>
    </w:p>
    <w:p w:rsidR="00F266C8" w:rsidRDefault="00B2301A">
      <w:pPr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F266C8">
        <w:rPr>
          <w:b/>
          <w:sz w:val="26"/>
          <w:szCs w:val="26"/>
        </w:rPr>
        <w:t xml:space="preserve">)  </w:t>
      </w:r>
      <w:r w:rsidR="00784D1C">
        <w:rPr>
          <w:b/>
          <w:sz w:val="26"/>
          <w:szCs w:val="26"/>
        </w:rPr>
        <w:t>View of all required information auto-populated</w:t>
      </w:r>
      <w:r w:rsidR="00722270">
        <w:rPr>
          <w:b/>
          <w:sz w:val="26"/>
          <w:szCs w:val="26"/>
        </w:rPr>
        <w:t xml:space="preserve"> </w:t>
      </w:r>
    </w:p>
    <w:p w:rsidR="00F266C8" w:rsidRDefault="00784D1C">
      <w:pPr>
        <w:rPr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4846320" cy="3977640"/>
            <wp:effectExtent l="0" t="0" r="0" b="3810"/>
            <wp:docPr id="36" name="Picture 36" descr="C:\Users\CCARIS~1\AppData\Local\Temp\SNAGHTMLafe4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ARIS~1\AppData\Local\Temp\SNAGHTMLafe47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C8" w:rsidRDefault="00C66431">
      <w:pPr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F266C8">
        <w:rPr>
          <w:b/>
          <w:sz w:val="26"/>
          <w:szCs w:val="26"/>
        </w:rPr>
        <w:t>lick</w:t>
      </w:r>
      <w:r>
        <w:rPr>
          <w:b/>
          <w:sz w:val="26"/>
          <w:szCs w:val="26"/>
        </w:rPr>
        <w:t xml:space="preserve"> NEXT</w:t>
      </w:r>
      <w:r w:rsidR="00F266C8">
        <w:rPr>
          <w:b/>
          <w:sz w:val="26"/>
          <w:szCs w:val="26"/>
        </w:rPr>
        <w:t xml:space="preserve">  </w:t>
      </w:r>
      <w:r w:rsidR="005E6B73">
        <w:rPr>
          <w:noProof/>
        </w:rPr>
        <w:drawing>
          <wp:inline distT="0" distB="0" distL="0" distR="0" wp14:anchorId="1DBD08D8" wp14:editId="6C60E5AA">
            <wp:extent cx="685800" cy="40233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6C8">
        <w:rPr>
          <w:b/>
          <w:sz w:val="26"/>
          <w:szCs w:val="26"/>
        </w:rPr>
        <w:t xml:space="preserve">   at the bottom </w:t>
      </w:r>
      <w:r w:rsidR="005E6B73">
        <w:rPr>
          <w:b/>
          <w:sz w:val="26"/>
          <w:szCs w:val="26"/>
        </w:rPr>
        <w:t>RIGHT of the screen</w:t>
      </w:r>
    </w:p>
    <w:p w:rsidR="005E6B73" w:rsidRDefault="002B6160">
      <w:pPr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33525899" wp14:editId="6671BD8F">
            <wp:extent cx="6523285" cy="3955123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3285" cy="395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31" w:rsidRDefault="00C66431" w:rsidP="00C66431">
      <w:pPr>
        <w:pBdr>
          <w:top w:val="single" w:sz="6" w:space="1" w:color="auto"/>
          <w:bottom w:val="single" w:sz="6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Click NEXT  </w:t>
      </w:r>
      <w:r>
        <w:rPr>
          <w:noProof/>
        </w:rPr>
        <w:drawing>
          <wp:inline distT="0" distB="0" distL="0" distR="0" wp14:anchorId="5E264EF6" wp14:editId="7EB02B06">
            <wp:extent cx="685800" cy="402336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again</w:t>
      </w:r>
    </w:p>
    <w:p w:rsidR="00C66431" w:rsidRDefault="00C66431" w:rsidP="00C66431">
      <w:pPr>
        <w:rPr>
          <w:b/>
          <w:sz w:val="26"/>
          <w:szCs w:val="26"/>
        </w:rPr>
      </w:pPr>
    </w:p>
    <w:p w:rsidR="005C7C5B" w:rsidRDefault="005E6B73">
      <w:pPr>
        <w:rPr>
          <w:noProof/>
        </w:rPr>
      </w:pP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 w:rsidR="00B2301A">
        <w:rPr>
          <w:b/>
          <w:sz w:val="26"/>
          <w:szCs w:val="26"/>
        </w:rPr>
        <w:t>6</w:t>
      </w:r>
      <w:r w:rsidR="005C7C5B">
        <w:rPr>
          <w:b/>
          <w:sz w:val="26"/>
          <w:szCs w:val="26"/>
        </w:rPr>
        <w:t xml:space="preserve">) Type your request in the memo field </w:t>
      </w:r>
    </w:p>
    <w:p w:rsidR="0094645C" w:rsidRPr="0094645C" w:rsidRDefault="002B6160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088255" cy="19970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5C" w:rsidRDefault="0094645C">
      <w:pPr>
        <w:rPr>
          <w:b/>
        </w:rPr>
      </w:pPr>
    </w:p>
    <w:p w:rsidR="00C66431" w:rsidRDefault="00C66431" w:rsidP="00C66431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click</w:t>
      </w:r>
      <w:proofErr w:type="gramEnd"/>
      <w:r>
        <w:rPr>
          <w:b/>
          <w:sz w:val="26"/>
          <w:szCs w:val="26"/>
        </w:rPr>
        <w:t xml:space="preserve"> NEXT </w:t>
      </w:r>
      <w:r>
        <w:rPr>
          <w:noProof/>
        </w:rPr>
        <w:drawing>
          <wp:inline distT="0" distB="0" distL="0" distR="0" wp14:anchorId="0F6DE30B" wp14:editId="05ABD86B">
            <wp:extent cx="685151" cy="335280"/>
            <wp:effectExtent l="0" t="0" r="127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6454" cy="34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again</w:t>
      </w:r>
    </w:p>
    <w:p w:rsidR="005C7C5B" w:rsidRDefault="005C7C5B">
      <w:pPr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6C63559D" wp14:editId="0CA79139">
            <wp:extent cx="6076950" cy="308102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77956" cy="3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31" w:rsidRDefault="00C66431" w:rsidP="00C66431">
      <w:pPr>
        <w:pBdr>
          <w:bottom w:val="single" w:sz="12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 w:rsidR="00963E69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) click</w:t>
      </w:r>
      <w:r w:rsidR="00B2301A">
        <w:rPr>
          <w:b/>
          <w:sz w:val="26"/>
          <w:szCs w:val="26"/>
        </w:rPr>
        <w:t xml:space="preserve"> SUBMIT</w:t>
      </w:r>
      <w:r>
        <w:rPr>
          <w:b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3313694A" wp14:editId="0ABB0B76">
            <wp:extent cx="1078992" cy="448056"/>
            <wp:effectExtent l="0" t="0" r="698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</w:p>
    <w:p w:rsidR="00C66431" w:rsidRDefault="00C66431" w:rsidP="00C66431">
      <w:pPr>
        <w:rPr>
          <w:b/>
          <w:sz w:val="26"/>
          <w:szCs w:val="26"/>
        </w:rPr>
      </w:pPr>
    </w:p>
    <w:p w:rsidR="006C5EDD" w:rsidRPr="00963E69" w:rsidRDefault="006C5EDD">
      <w:pPr>
        <w:rPr>
          <w:b/>
          <w:sz w:val="28"/>
          <w:szCs w:val="28"/>
        </w:rPr>
      </w:pPr>
      <w:r w:rsidRPr="00963E69">
        <w:rPr>
          <w:b/>
          <w:sz w:val="28"/>
          <w:szCs w:val="28"/>
        </w:rPr>
        <w:t xml:space="preserve">What </w:t>
      </w:r>
      <w:r w:rsidR="00963E69">
        <w:rPr>
          <w:b/>
          <w:sz w:val="28"/>
          <w:szCs w:val="28"/>
        </w:rPr>
        <w:t>H</w:t>
      </w:r>
      <w:r w:rsidRPr="00963E69">
        <w:rPr>
          <w:b/>
          <w:sz w:val="28"/>
          <w:szCs w:val="28"/>
        </w:rPr>
        <w:t xml:space="preserve">appens </w:t>
      </w:r>
      <w:r w:rsidR="00963E69">
        <w:rPr>
          <w:b/>
          <w:sz w:val="28"/>
          <w:szCs w:val="28"/>
        </w:rPr>
        <w:t>N</w:t>
      </w:r>
      <w:r w:rsidRPr="00963E69">
        <w:rPr>
          <w:b/>
          <w:sz w:val="28"/>
          <w:szCs w:val="28"/>
        </w:rPr>
        <w:t>ow?</w:t>
      </w:r>
    </w:p>
    <w:p w:rsidR="006C5EDD" w:rsidRPr="006C5EDD" w:rsidRDefault="006C5EDD">
      <w:pPr>
        <w:rPr>
          <w:b/>
          <w:sz w:val="26"/>
          <w:szCs w:val="26"/>
        </w:rPr>
      </w:pPr>
      <w:r w:rsidRPr="006C5EDD">
        <w:rPr>
          <w:b/>
          <w:sz w:val="26"/>
          <w:szCs w:val="26"/>
        </w:rPr>
        <w:lastRenderedPageBreak/>
        <w:t>Your request is routed to UNO’s Security Coordinator who confirms the request, selects the appropriate codes, signs off on the ticket and submits it up to Central Administration for “activation”</w:t>
      </w:r>
    </w:p>
    <w:p w:rsidR="006C5EDD" w:rsidRPr="006C5EDD" w:rsidRDefault="006C5EDD">
      <w:pPr>
        <w:rPr>
          <w:b/>
          <w:sz w:val="26"/>
          <w:szCs w:val="26"/>
        </w:rPr>
      </w:pPr>
      <w:r w:rsidRPr="006C5EDD">
        <w:rPr>
          <w:b/>
          <w:sz w:val="26"/>
          <w:szCs w:val="26"/>
        </w:rPr>
        <w:t>Once Security Access has been granted, Central Administration notifies UNO’s Security Coordinator that the request has been completed.</w:t>
      </w:r>
    </w:p>
    <w:p w:rsidR="006C5EDD" w:rsidRPr="006C5EDD" w:rsidRDefault="006C5EDD">
      <w:pPr>
        <w:rPr>
          <w:b/>
          <w:sz w:val="26"/>
          <w:szCs w:val="26"/>
        </w:rPr>
      </w:pPr>
      <w:r w:rsidRPr="006C5EDD">
        <w:rPr>
          <w:b/>
          <w:sz w:val="26"/>
          <w:szCs w:val="26"/>
        </w:rPr>
        <w:t>UNO’s Security Coordinator notifies the ticket requestor that the access is now functional and ready for the individual to use.</w:t>
      </w:r>
    </w:p>
    <w:sectPr w:rsidR="006C5EDD" w:rsidRPr="006C5EDD" w:rsidSect="005D2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0A55"/>
    <w:multiLevelType w:val="hybridMultilevel"/>
    <w:tmpl w:val="588A2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48"/>
    <w:rsid w:val="000006F8"/>
    <w:rsid w:val="000013E1"/>
    <w:rsid w:val="00004D2E"/>
    <w:rsid w:val="00012603"/>
    <w:rsid w:val="0002122E"/>
    <w:rsid w:val="00031142"/>
    <w:rsid w:val="000327FC"/>
    <w:rsid w:val="000501A3"/>
    <w:rsid w:val="00051174"/>
    <w:rsid w:val="00051447"/>
    <w:rsid w:val="00053727"/>
    <w:rsid w:val="00056347"/>
    <w:rsid w:val="00060901"/>
    <w:rsid w:val="00063DE6"/>
    <w:rsid w:val="00065FD0"/>
    <w:rsid w:val="0007146D"/>
    <w:rsid w:val="00073F01"/>
    <w:rsid w:val="00077015"/>
    <w:rsid w:val="00081E70"/>
    <w:rsid w:val="00093D8D"/>
    <w:rsid w:val="0009689B"/>
    <w:rsid w:val="000B14D3"/>
    <w:rsid w:val="000B4832"/>
    <w:rsid w:val="000C26E8"/>
    <w:rsid w:val="000C5739"/>
    <w:rsid w:val="000D0DF3"/>
    <w:rsid w:val="000D10E7"/>
    <w:rsid w:val="000E5656"/>
    <w:rsid w:val="000E7FE1"/>
    <w:rsid w:val="0010701B"/>
    <w:rsid w:val="00115218"/>
    <w:rsid w:val="001227CF"/>
    <w:rsid w:val="00125229"/>
    <w:rsid w:val="00134FC1"/>
    <w:rsid w:val="00144290"/>
    <w:rsid w:val="00162026"/>
    <w:rsid w:val="00173219"/>
    <w:rsid w:val="00194CAD"/>
    <w:rsid w:val="001D0973"/>
    <w:rsid w:val="001F0D6C"/>
    <w:rsid w:val="001F5E50"/>
    <w:rsid w:val="00205A3A"/>
    <w:rsid w:val="00212D0B"/>
    <w:rsid w:val="00212F49"/>
    <w:rsid w:val="00242221"/>
    <w:rsid w:val="002423C6"/>
    <w:rsid w:val="002452E4"/>
    <w:rsid w:val="00246563"/>
    <w:rsid w:val="002473BD"/>
    <w:rsid w:val="002527D8"/>
    <w:rsid w:val="0026206A"/>
    <w:rsid w:val="00265E8F"/>
    <w:rsid w:val="00270670"/>
    <w:rsid w:val="00282A73"/>
    <w:rsid w:val="00297591"/>
    <w:rsid w:val="002B02C9"/>
    <w:rsid w:val="002B6160"/>
    <w:rsid w:val="002B6B22"/>
    <w:rsid w:val="002C2E1C"/>
    <w:rsid w:val="002C43AE"/>
    <w:rsid w:val="002C519E"/>
    <w:rsid w:val="002C7D42"/>
    <w:rsid w:val="002E0836"/>
    <w:rsid w:val="002E1DD2"/>
    <w:rsid w:val="002E2BA1"/>
    <w:rsid w:val="002F10A5"/>
    <w:rsid w:val="002F7F44"/>
    <w:rsid w:val="00300386"/>
    <w:rsid w:val="003111E8"/>
    <w:rsid w:val="00314CD7"/>
    <w:rsid w:val="00317475"/>
    <w:rsid w:val="00337F9A"/>
    <w:rsid w:val="00351603"/>
    <w:rsid w:val="003643FB"/>
    <w:rsid w:val="003712D7"/>
    <w:rsid w:val="00377DF1"/>
    <w:rsid w:val="00383174"/>
    <w:rsid w:val="00394ADD"/>
    <w:rsid w:val="00396339"/>
    <w:rsid w:val="003A0D44"/>
    <w:rsid w:val="003A0FC6"/>
    <w:rsid w:val="003C3DEF"/>
    <w:rsid w:val="003E00AF"/>
    <w:rsid w:val="003F2352"/>
    <w:rsid w:val="00406E5D"/>
    <w:rsid w:val="00431112"/>
    <w:rsid w:val="004411B3"/>
    <w:rsid w:val="00441D75"/>
    <w:rsid w:val="00441E3B"/>
    <w:rsid w:val="00450B82"/>
    <w:rsid w:val="00453B97"/>
    <w:rsid w:val="0047091F"/>
    <w:rsid w:val="004804E3"/>
    <w:rsid w:val="00481FCC"/>
    <w:rsid w:val="0049096A"/>
    <w:rsid w:val="004A545F"/>
    <w:rsid w:val="004B711B"/>
    <w:rsid w:val="004C6091"/>
    <w:rsid w:val="004D00B0"/>
    <w:rsid w:val="004D2C76"/>
    <w:rsid w:val="004D5C06"/>
    <w:rsid w:val="004D5E6C"/>
    <w:rsid w:val="004E4491"/>
    <w:rsid w:val="004E6A0A"/>
    <w:rsid w:val="004E793B"/>
    <w:rsid w:val="004F0647"/>
    <w:rsid w:val="004F488B"/>
    <w:rsid w:val="005000E6"/>
    <w:rsid w:val="00503A9A"/>
    <w:rsid w:val="0050465C"/>
    <w:rsid w:val="00515693"/>
    <w:rsid w:val="00525494"/>
    <w:rsid w:val="005328B2"/>
    <w:rsid w:val="00540FBF"/>
    <w:rsid w:val="00541202"/>
    <w:rsid w:val="00542913"/>
    <w:rsid w:val="0054393A"/>
    <w:rsid w:val="00555C3C"/>
    <w:rsid w:val="00566258"/>
    <w:rsid w:val="0056764B"/>
    <w:rsid w:val="00570FE9"/>
    <w:rsid w:val="00571CDD"/>
    <w:rsid w:val="00580F64"/>
    <w:rsid w:val="00584EE9"/>
    <w:rsid w:val="00585F4A"/>
    <w:rsid w:val="005869FF"/>
    <w:rsid w:val="00590B0B"/>
    <w:rsid w:val="0059406C"/>
    <w:rsid w:val="005A2DE0"/>
    <w:rsid w:val="005B00D0"/>
    <w:rsid w:val="005B060A"/>
    <w:rsid w:val="005C3B32"/>
    <w:rsid w:val="005C42CB"/>
    <w:rsid w:val="005C7C5B"/>
    <w:rsid w:val="005D11F5"/>
    <w:rsid w:val="005D2848"/>
    <w:rsid w:val="005E38C0"/>
    <w:rsid w:val="005E6B73"/>
    <w:rsid w:val="005E7B3B"/>
    <w:rsid w:val="005F018E"/>
    <w:rsid w:val="00601962"/>
    <w:rsid w:val="006101A8"/>
    <w:rsid w:val="00627050"/>
    <w:rsid w:val="00634FE6"/>
    <w:rsid w:val="00643765"/>
    <w:rsid w:val="00645D12"/>
    <w:rsid w:val="00666AB8"/>
    <w:rsid w:val="00671A1C"/>
    <w:rsid w:val="0067603E"/>
    <w:rsid w:val="00676A23"/>
    <w:rsid w:val="006802DB"/>
    <w:rsid w:val="00686FFE"/>
    <w:rsid w:val="00691383"/>
    <w:rsid w:val="006926B9"/>
    <w:rsid w:val="0069639F"/>
    <w:rsid w:val="006A0698"/>
    <w:rsid w:val="006A2982"/>
    <w:rsid w:val="006C21A9"/>
    <w:rsid w:val="006C5EDD"/>
    <w:rsid w:val="006C66FE"/>
    <w:rsid w:val="006D0BA8"/>
    <w:rsid w:val="006D1B8B"/>
    <w:rsid w:val="006D3DFD"/>
    <w:rsid w:val="006E2B0B"/>
    <w:rsid w:val="006E4BCE"/>
    <w:rsid w:val="006F2DAF"/>
    <w:rsid w:val="006F7F0F"/>
    <w:rsid w:val="0070483B"/>
    <w:rsid w:val="00713D70"/>
    <w:rsid w:val="007166D7"/>
    <w:rsid w:val="00721178"/>
    <w:rsid w:val="00722270"/>
    <w:rsid w:val="00722C92"/>
    <w:rsid w:val="00724DB9"/>
    <w:rsid w:val="00726C0D"/>
    <w:rsid w:val="007339BC"/>
    <w:rsid w:val="00735329"/>
    <w:rsid w:val="0074113D"/>
    <w:rsid w:val="007415D6"/>
    <w:rsid w:val="007450D5"/>
    <w:rsid w:val="007650A9"/>
    <w:rsid w:val="00765FFC"/>
    <w:rsid w:val="007755B3"/>
    <w:rsid w:val="0077573D"/>
    <w:rsid w:val="00781635"/>
    <w:rsid w:val="00784D1C"/>
    <w:rsid w:val="007919FE"/>
    <w:rsid w:val="007956B9"/>
    <w:rsid w:val="00796FA2"/>
    <w:rsid w:val="007B2FDA"/>
    <w:rsid w:val="007B4416"/>
    <w:rsid w:val="007C0F5C"/>
    <w:rsid w:val="007C0FA3"/>
    <w:rsid w:val="007C21FC"/>
    <w:rsid w:val="007D094B"/>
    <w:rsid w:val="007D36CB"/>
    <w:rsid w:val="007D4333"/>
    <w:rsid w:val="007D674C"/>
    <w:rsid w:val="007E3283"/>
    <w:rsid w:val="007E54CE"/>
    <w:rsid w:val="007E627C"/>
    <w:rsid w:val="007F05A5"/>
    <w:rsid w:val="008016CF"/>
    <w:rsid w:val="0080439D"/>
    <w:rsid w:val="008069EE"/>
    <w:rsid w:val="00806DA9"/>
    <w:rsid w:val="0081145E"/>
    <w:rsid w:val="00811896"/>
    <w:rsid w:val="00813229"/>
    <w:rsid w:val="0086407A"/>
    <w:rsid w:val="00865713"/>
    <w:rsid w:val="008727AC"/>
    <w:rsid w:val="008812EA"/>
    <w:rsid w:val="0089470A"/>
    <w:rsid w:val="008A080C"/>
    <w:rsid w:val="008A3AA9"/>
    <w:rsid w:val="008A493E"/>
    <w:rsid w:val="008B7DAA"/>
    <w:rsid w:val="008C4615"/>
    <w:rsid w:val="008C5849"/>
    <w:rsid w:val="008D35B2"/>
    <w:rsid w:val="008D3C9A"/>
    <w:rsid w:val="008E6328"/>
    <w:rsid w:val="008F5B70"/>
    <w:rsid w:val="008F756F"/>
    <w:rsid w:val="008F7B85"/>
    <w:rsid w:val="009047F1"/>
    <w:rsid w:val="00905222"/>
    <w:rsid w:val="00911B4F"/>
    <w:rsid w:val="00917C1D"/>
    <w:rsid w:val="009266AF"/>
    <w:rsid w:val="009352A2"/>
    <w:rsid w:val="00936F4A"/>
    <w:rsid w:val="00944651"/>
    <w:rsid w:val="0094645C"/>
    <w:rsid w:val="00955525"/>
    <w:rsid w:val="00961955"/>
    <w:rsid w:val="00963E69"/>
    <w:rsid w:val="00965AA5"/>
    <w:rsid w:val="00965F8F"/>
    <w:rsid w:val="009702F9"/>
    <w:rsid w:val="009706E6"/>
    <w:rsid w:val="009752D9"/>
    <w:rsid w:val="00976A6D"/>
    <w:rsid w:val="009837BE"/>
    <w:rsid w:val="009B4173"/>
    <w:rsid w:val="009B4A01"/>
    <w:rsid w:val="009B70A1"/>
    <w:rsid w:val="009C48A9"/>
    <w:rsid w:val="009D779B"/>
    <w:rsid w:val="009E533B"/>
    <w:rsid w:val="009E6453"/>
    <w:rsid w:val="00A11A6D"/>
    <w:rsid w:val="00A14070"/>
    <w:rsid w:val="00A22FF5"/>
    <w:rsid w:val="00A2382A"/>
    <w:rsid w:val="00A26E80"/>
    <w:rsid w:val="00A4148A"/>
    <w:rsid w:val="00A47201"/>
    <w:rsid w:val="00A624B3"/>
    <w:rsid w:val="00A66B86"/>
    <w:rsid w:val="00A70049"/>
    <w:rsid w:val="00A7716B"/>
    <w:rsid w:val="00A83181"/>
    <w:rsid w:val="00A853FB"/>
    <w:rsid w:val="00A930AB"/>
    <w:rsid w:val="00A93F92"/>
    <w:rsid w:val="00A97698"/>
    <w:rsid w:val="00AA09E8"/>
    <w:rsid w:val="00AA2B5D"/>
    <w:rsid w:val="00AA31BA"/>
    <w:rsid w:val="00AC32DF"/>
    <w:rsid w:val="00AC355C"/>
    <w:rsid w:val="00AD087F"/>
    <w:rsid w:val="00AD6149"/>
    <w:rsid w:val="00AD7113"/>
    <w:rsid w:val="00AE2FE9"/>
    <w:rsid w:val="00AE388B"/>
    <w:rsid w:val="00AE3D16"/>
    <w:rsid w:val="00AE6F0B"/>
    <w:rsid w:val="00B030AF"/>
    <w:rsid w:val="00B04410"/>
    <w:rsid w:val="00B05107"/>
    <w:rsid w:val="00B10E98"/>
    <w:rsid w:val="00B17E07"/>
    <w:rsid w:val="00B20683"/>
    <w:rsid w:val="00B2301A"/>
    <w:rsid w:val="00B376B9"/>
    <w:rsid w:val="00B41D23"/>
    <w:rsid w:val="00B432EA"/>
    <w:rsid w:val="00B447D4"/>
    <w:rsid w:val="00B47B29"/>
    <w:rsid w:val="00B65450"/>
    <w:rsid w:val="00B669BF"/>
    <w:rsid w:val="00B74062"/>
    <w:rsid w:val="00B75001"/>
    <w:rsid w:val="00B77BA8"/>
    <w:rsid w:val="00B82587"/>
    <w:rsid w:val="00B91282"/>
    <w:rsid w:val="00BB3EAF"/>
    <w:rsid w:val="00BB797A"/>
    <w:rsid w:val="00BC36A7"/>
    <w:rsid w:val="00BD291F"/>
    <w:rsid w:val="00BD55E8"/>
    <w:rsid w:val="00BD67EA"/>
    <w:rsid w:val="00BE41FD"/>
    <w:rsid w:val="00BF634B"/>
    <w:rsid w:val="00C107E1"/>
    <w:rsid w:val="00C1393C"/>
    <w:rsid w:val="00C312E8"/>
    <w:rsid w:val="00C34450"/>
    <w:rsid w:val="00C40120"/>
    <w:rsid w:val="00C55F2F"/>
    <w:rsid w:val="00C57FB6"/>
    <w:rsid w:val="00C64AB2"/>
    <w:rsid w:val="00C66431"/>
    <w:rsid w:val="00C66E2D"/>
    <w:rsid w:val="00C67DB4"/>
    <w:rsid w:val="00C70D23"/>
    <w:rsid w:val="00C80111"/>
    <w:rsid w:val="00C821A0"/>
    <w:rsid w:val="00C93869"/>
    <w:rsid w:val="00CA6BFE"/>
    <w:rsid w:val="00CB225A"/>
    <w:rsid w:val="00CB2316"/>
    <w:rsid w:val="00CC0DC1"/>
    <w:rsid w:val="00CC3AD9"/>
    <w:rsid w:val="00CC602A"/>
    <w:rsid w:val="00CC7105"/>
    <w:rsid w:val="00CD2A27"/>
    <w:rsid w:val="00CE69B4"/>
    <w:rsid w:val="00CF3C21"/>
    <w:rsid w:val="00D00D40"/>
    <w:rsid w:val="00D02193"/>
    <w:rsid w:val="00D123B4"/>
    <w:rsid w:val="00D14038"/>
    <w:rsid w:val="00D141AC"/>
    <w:rsid w:val="00D170C2"/>
    <w:rsid w:val="00D27F8C"/>
    <w:rsid w:val="00D32BC3"/>
    <w:rsid w:val="00D35367"/>
    <w:rsid w:val="00D35C03"/>
    <w:rsid w:val="00D57BD3"/>
    <w:rsid w:val="00D7098D"/>
    <w:rsid w:val="00D70E32"/>
    <w:rsid w:val="00D76633"/>
    <w:rsid w:val="00DA12B0"/>
    <w:rsid w:val="00DA2468"/>
    <w:rsid w:val="00DB56CD"/>
    <w:rsid w:val="00DC6D9F"/>
    <w:rsid w:val="00DD0B37"/>
    <w:rsid w:val="00DD6D5A"/>
    <w:rsid w:val="00DE2AA6"/>
    <w:rsid w:val="00DF278B"/>
    <w:rsid w:val="00DF57BA"/>
    <w:rsid w:val="00E0527F"/>
    <w:rsid w:val="00E06E06"/>
    <w:rsid w:val="00E12805"/>
    <w:rsid w:val="00E16AC2"/>
    <w:rsid w:val="00E20E8D"/>
    <w:rsid w:val="00E24C09"/>
    <w:rsid w:val="00E265F6"/>
    <w:rsid w:val="00E342C3"/>
    <w:rsid w:val="00E368F2"/>
    <w:rsid w:val="00E410F1"/>
    <w:rsid w:val="00E4311C"/>
    <w:rsid w:val="00E4733B"/>
    <w:rsid w:val="00E47AE2"/>
    <w:rsid w:val="00E50BCC"/>
    <w:rsid w:val="00E53B77"/>
    <w:rsid w:val="00E64F88"/>
    <w:rsid w:val="00E706BA"/>
    <w:rsid w:val="00E82A21"/>
    <w:rsid w:val="00E939B4"/>
    <w:rsid w:val="00E94E3A"/>
    <w:rsid w:val="00EA5DE4"/>
    <w:rsid w:val="00EB0739"/>
    <w:rsid w:val="00EC185C"/>
    <w:rsid w:val="00EC6118"/>
    <w:rsid w:val="00EE08E9"/>
    <w:rsid w:val="00EF27B9"/>
    <w:rsid w:val="00EF42FA"/>
    <w:rsid w:val="00F0109B"/>
    <w:rsid w:val="00F0480E"/>
    <w:rsid w:val="00F04C3F"/>
    <w:rsid w:val="00F13FBB"/>
    <w:rsid w:val="00F16448"/>
    <w:rsid w:val="00F17F72"/>
    <w:rsid w:val="00F2486F"/>
    <w:rsid w:val="00F266C8"/>
    <w:rsid w:val="00F274AD"/>
    <w:rsid w:val="00F345FE"/>
    <w:rsid w:val="00F40B3D"/>
    <w:rsid w:val="00F46A9A"/>
    <w:rsid w:val="00F56C50"/>
    <w:rsid w:val="00F66297"/>
    <w:rsid w:val="00F71672"/>
    <w:rsid w:val="00F85807"/>
    <w:rsid w:val="00FA13CB"/>
    <w:rsid w:val="00FA1E24"/>
    <w:rsid w:val="00FA5E59"/>
    <w:rsid w:val="00FB6B51"/>
    <w:rsid w:val="00FC12B9"/>
    <w:rsid w:val="00FC6034"/>
    <w:rsid w:val="00FD11AC"/>
    <w:rsid w:val="00FD237D"/>
    <w:rsid w:val="00FD52F0"/>
    <w:rsid w:val="00FF1CA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1BDF"/>
  <w15:chartTrackingRefBased/>
  <w15:docId w15:val="{0F6C2124-2338-4BD0-900E-92B066DE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Carissimo</dc:creator>
  <cp:keywords/>
  <dc:description/>
  <cp:lastModifiedBy>Carolyn Carissimo</cp:lastModifiedBy>
  <cp:revision>2</cp:revision>
  <cp:lastPrinted>2017-05-24T17:17:00Z</cp:lastPrinted>
  <dcterms:created xsi:type="dcterms:W3CDTF">2021-06-29T21:24:00Z</dcterms:created>
  <dcterms:modified xsi:type="dcterms:W3CDTF">2021-06-29T21:24:00Z</dcterms:modified>
</cp:coreProperties>
</file>